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C8" w:rsidRDefault="000801C8">
      <w:bookmarkStart w:id="0" w:name="_GoBack"/>
      <w:bookmarkEnd w:id="0"/>
    </w:p>
    <w:p w:rsidR="000801C8" w:rsidRDefault="000801C8"/>
    <w:p w:rsidR="007A3B3E" w:rsidRDefault="000801C8">
      <w:hyperlink r:id="rId4" w:history="1">
        <w:r w:rsidR="00215D1B" w:rsidRPr="00215D1B">
          <w:rPr>
            <w:rStyle w:val="Kpr"/>
          </w:rPr>
          <w:t>https://cmsbl.meb.k12.tr/icerikler/cmsbl-wax-museum-2025-programimiza-davetlisiniz_16272722.html</w:t>
        </w:r>
      </w:hyperlink>
    </w:p>
    <w:p w:rsidR="00215D1B" w:rsidRDefault="00215D1B"/>
    <w:p w:rsidR="00215D1B" w:rsidRDefault="000801C8">
      <w:hyperlink r:id="rId5" w:history="1">
        <w:r w:rsidR="00215D1B" w:rsidRPr="00215D1B">
          <w:rPr>
            <w:rStyle w:val="Kpr"/>
          </w:rPr>
          <w:t>https://www.facebook.com/share/r/12Lvy12fQDY/?mibextid=WC7FNe</w:t>
        </w:r>
      </w:hyperlink>
    </w:p>
    <w:p w:rsidR="00215D1B" w:rsidRDefault="00215D1B"/>
    <w:p w:rsidR="00215D1B" w:rsidRDefault="000801C8">
      <w:hyperlink r:id="rId6" w:history="1">
        <w:r w:rsidR="00215D1B" w:rsidRPr="00215D1B">
          <w:rPr>
            <w:rStyle w:val="Kpr"/>
          </w:rPr>
          <w:t>https://www.instagram.com/reel/DJV7XFDtS_1/?igsh=b2FqZmk4azQzZzU3</w:t>
        </w:r>
      </w:hyperlink>
    </w:p>
    <w:sectPr w:rsidR="00215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1E"/>
    <w:rsid w:val="000801C8"/>
    <w:rsid w:val="00215D1B"/>
    <w:rsid w:val="006E591E"/>
    <w:rsid w:val="007A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F661"/>
  <w15:chartTrackingRefBased/>
  <w15:docId w15:val="{287F91C3-5BE5-4D83-BCFE-E783E97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15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JV7XFDtS_1/?igsh=b2FqZmk4azQzZzU3" TargetMode="External"/><Relationship Id="rId5" Type="http://schemas.openxmlformats.org/officeDocument/2006/relationships/hyperlink" Target="https://www.facebook.com/share/r/12Lvy12fQDY/?mibextid=WC7FNe" TargetMode="External"/><Relationship Id="rId4" Type="http://schemas.openxmlformats.org/officeDocument/2006/relationships/hyperlink" Target="https://cmsbl.meb.k12.tr/icerikler/cmsbl-wax-museum-2025-programimiza-davetlisiniz_16272722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2025-05-31T12:31:00Z</dcterms:created>
  <dcterms:modified xsi:type="dcterms:W3CDTF">2025-05-31T19:15:00Z</dcterms:modified>
</cp:coreProperties>
</file>